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DC4" w:rsidRDefault="00E67DC4" w:rsidP="0051294C">
      <w:pPr>
        <w:widowControl/>
        <w:spacing w:before="0" w:beforeAutospacing="0" w:afterLines="50" w:afterAutospacing="0" w:line="240" w:lineRule="auto"/>
        <w:jc w:val="center"/>
        <w:rPr>
          <w:rFonts w:ascii="华文中宋" w:eastAsia="华文中宋" w:hAnsi="华文中宋" w:cs="宋体"/>
          <w:color w:val="000000"/>
          <w:kern w:val="0"/>
          <w:sz w:val="36"/>
          <w:szCs w:val="36"/>
        </w:rPr>
      </w:pPr>
      <w:r w:rsidRPr="00EE7756">
        <w:rPr>
          <w:rFonts w:ascii="华文中宋" w:eastAsia="华文中宋" w:hAnsi="华文中宋" w:cs="宋体" w:hint="eastAsia"/>
          <w:color w:val="000000"/>
          <w:kern w:val="0"/>
          <w:sz w:val="36"/>
          <w:szCs w:val="36"/>
        </w:rPr>
        <w:t>2016年园冶杯（专业奖）国际竞赛安徽区报名</w:t>
      </w:r>
      <w:r w:rsidR="00251176" w:rsidRPr="00EE7756">
        <w:rPr>
          <w:rFonts w:ascii="华文中宋" w:eastAsia="华文中宋" w:hAnsi="华文中宋" w:cs="宋体" w:hint="eastAsia"/>
          <w:color w:val="000000"/>
          <w:kern w:val="0"/>
          <w:sz w:val="36"/>
          <w:szCs w:val="36"/>
        </w:rPr>
        <w:t>表</w:t>
      </w:r>
    </w:p>
    <w:tbl>
      <w:tblPr>
        <w:tblpPr w:leftFromText="180" w:rightFromText="180" w:vertAnchor="text" w:horzAnchor="margin" w:tblpY="92"/>
        <w:tblW w:w="8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28"/>
        <w:gridCol w:w="2724"/>
        <w:gridCol w:w="818"/>
        <w:gridCol w:w="708"/>
        <w:gridCol w:w="851"/>
        <w:gridCol w:w="2028"/>
      </w:tblGrid>
      <w:tr w:rsidR="0077080C" w:rsidTr="00A56469">
        <w:trPr>
          <w:trHeight w:val="892"/>
        </w:trPr>
        <w:tc>
          <w:tcPr>
            <w:tcW w:w="1528" w:type="dxa"/>
            <w:vAlign w:val="center"/>
          </w:tcPr>
          <w:p w:rsidR="0077080C" w:rsidRDefault="0077080C" w:rsidP="001D3CFC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单位名称</w:t>
            </w:r>
          </w:p>
        </w:tc>
        <w:tc>
          <w:tcPr>
            <w:tcW w:w="7129" w:type="dxa"/>
            <w:gridSpan w:val="5"/>
            <w:vAlign w:val="center"/>
          </w:tcPr>
          <w:p w:rsidR="0077080C" w:rsidRDefault="0077080C" w:rsidP="001D3CFC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77080C" w:rsidTr="0077080C">
        <w:trPr>
          <w:trHeight w:val="869"/>
        </w:trPr>
        <w:tc>
          <w:tcPr>
            <w:tcW w:w="1528" w:type="dxa"/>
            <w:vAlign w:val="center"/>
          </w:tcPr>
          <w:p w:rsidR="0077080C" w:rsidRDefault="0077080C" w:rsidP="001D3CFC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拥有资质</w:t>
            </w:r>
          </w:p>
        </w:tc>
        <w:tc>
          <w:tcPr>
            <w:tcW w:w="3542" w:type="dxa"/>
            <w:gridSpan w:val="2"/>
            <w:vAlign w:val="center"/>
          </w:tcPr>
          <w:p w:rsidR="0077080C" w:rsidRDefault="0077080C" w:rsidP="001D3CFC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77080C" w:rsidRDefault="0077080C" w:rsidP="001D3CFC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申报时间</w:t>
            </w:r>
          </w:p>
        </w:tc>
        <w:tc>
          <w:tcPr>
            <w:tcW w:w="2028" w:type="dxa"/>
            <w:vAlign w:val="center"/>
          </w:tcPr>
          <w:p w:rsidR="0077080C" w:rsidRDefault="0077080C" w:rsidP="001D3CFC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77080C" w:rsidTr="0077080C">
        <w:trPr>
          <w:trHeight w:val="901"/>
        </w:trPr>
        <w:tc>
          <w:tcPr>
            <w:tcW w:w="1528" w:type="dxa"/>
            <w:vMerge w:val="restart"/>
            <w:vAlign w:val="center"/>
          </w:tcPr>
          <w:p w:rsidR="0077080C" w:rsidRDefault="0077080C" w:rsidP="001D3CFC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申报奖项</w:t>
            </w:r>
          </w:p>
        </w:tc>
        <w:tc>
          <w:tcPr>
            <w:tcW w:w="2724" w:type="dxa"/>
            <w:vAlign w:val="center"/>
          </w:tcPr>
          <w:p w:rsidR="0077080C" w:rsidRDefault="0077080C" w:rsidP="001D3CFC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26" w:type="dxa"/>
            <w:gridSpan w:val="2"/>
            <w:vMerge w:val="restart"/>
            <w:vAlign w:val="center"/>
          </w:tcPr>
          <w:p w:rsidR="0077080C" w:rsidRDefault="0077080C" w:rsidP="001D3CFC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EE7756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项目名称</w:t>
            </w:r>
          </w:p>
        </w:tc>
        <w:tc>
          <w:tcPr>
            <w:tcW w:w="2879" w:type="dxa"/>
            <w:gridSpan w:val="2"/>
            <w:vAlign w:val="center"/>
          </w:tcPr>
          <w:p w:rsidR="0077080C" w:rsidRDefault="0077080C" w:rsidP="001D3CFC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77080C" w:rsidTr="0077080C">
        <w:trPr>
          <w:trHeight w:val="901"/>
        </w:trPr>
        <w:tc>
          <w:tcPr>
            <w:tcW w:w="1528" w:type="dxa"/>
            <w:vMerge/>
            <w:vAlign w:val="center"/>
          </w:tcPr>
          <w:p w:rsidR="0077080C" w:rsidRDefault="0077080C" w:rsidP="001D3CFC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724" w:type="dxa"/>
            <w:vAlign w:val="center"/>
          </w:tcPr>
          <w:p w:rsidR="0077080C" w:rsidRDefault="0077080C" w:rsidP="001D3CFC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26" w:type="dxa"/>
            <w:gridSpan w:val="2"/>
            <w:vMerge/>
            <w:vAlign w:val="center"/>
          </w:tcPr>
          <w:p w:rsidR="0077080C" w:rsidRPr="00EE7756" w:rsidRDefault="0077080C" w:rsidP="001D3CFC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879" w:type="dxa"/>
            <w:gridSpan w:val="2"/>
            <w:vAlign w:val="center"/>
          </w:tcPr>
          <w:p w:rsidR="0077080C" w:rsidRDefault="0077080C" w:rsidP="001D3CFC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77080C" w:rsidTr="0077080C">
        <w:trPr>
          <w:trHeight w:val="901"/>
        </w:trPr>
        <w:tc>
          <w:tcPr>
            <w:tcW w:w="1528" w:type="dxa"/>
            <w:vMerge/>
            <w:vAlign w:val="center"/>
          </w:tcPr>
          <w:p w:rsidR="0077080C" w:rsidRDefault="0077080C" w:rsidP="001D3CFC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724" w:type="dxa"/>
            <w:vAlign w:val="center"/>
          </w:tcPr>
          <w:p w:rsidR="0077080C" w:rsidRDefault="0077080C" w:rsidP="001D3CFC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26" w:type="dxa"/>
            <w:gridSpan w:val="2"/>
            <w:vMerge/>
            <w:vAlign w:val="center"/>
          </w:tcPr>
          <w:p w:rsidR="0077080C" w:rsidRPr="00EE7756" w:rsidRDefault="0077080C" w:rsidP="001D3CFC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879" w:type="dxa"/>
            <w:gridSpan w:val="2"/>
            <w:vAlign w:val="center"/>
          </w:tcPr>
          <w:p w:rsidR="0077080C" w:rsidRDefault="0077080C" w:rsidP="001D3CFC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1D3CFC" w:rsidTr="0077080C">
        <w:trPr>
          <w:trHeight w:val="888"/>
        </w:trPr>
        <w:tc>
          <w:tcPr>
            <w:tcW w:w="1528" w:type="dxa"/>
            <w:vAlign w:val="center"/>
          </w:tcPr>
          <w:p w:rsidR="001D3CFC" w:rsidRPr="00251176" w:rsidRDefault="001D3CFC" w:rsidP="001D3CFC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EE7756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联系人</w:t>
            </w:r>
          </w:p>
        </w:tc>
        <w:tc>
          <w:tcPr>
            <w:tcW w:w="2724" w:type="dxa"/>
            <w:vAlign w:val="center"/>
          </w:tcPr>
          <w:p w:rsidR="001D3CFC" w:rsidRDefault="001D3CFC" w:rsidP="001D3CFC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26" w:type="dxa"/>
            <w:gridSpan w:val="2"/>
            <w:vAlign w:val="center"/>
          </w:tcPr>
          <w:p w:rsidR="001D3CFC" w:rsidRDefault="001D3CFC" w:rsidP="001D3CFC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EE7756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联系方式</w:t>
            </w:r>
          </w:p>
        </w:tc>
        <w:tc>
          <w:tcPr>
            <w:tcW w:w="2879" w:type="dxa"/>
            <w:gridSpan w:val="2"/>
            <w:vAlign w:val="center"/>
          </w:tcPr>
          <w:p w:rsidR="001D3CFC" w:rsidRDefault="001D3CFC" w:rsidP="001D3CFC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1D3CFC" w:rsidTr="0077080C">
        <w:trPr>
          <w:trHeight w:val="2515"/>
        </w:trPr>
        <w:tc>
          <w:tcPr>
            <w:tcW w:w="1528" w:type="dxa"/>
            <w:vAlign w:val="center"/>
          </w:tcPr>
          <w:p w:rsidR="001D3CFC" w:rsidRDefault="001D3CFC" w:rsidP="001D3CFC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单位意见</w:t>
            </w:r>
          </w:p>
        </w:tc>
        <w:tc>
          <w:tcPr>
            <w:tcW w:w="7129" w:type="dxa"/>
            <w:gridSpan w:val="5"/>
          </w:tcPr>
          <w:p w:rsidR="001D3CFC" w:rsidRDefault="001D3CFC" w:rsidP="0077080C">
            <w:pPr>
              <w:spacing w:line="5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77080C" w:rsidRDefault="0077080C" w:rsidP="0077080C">
            <w:pPr>
              <w:spacing w:line="5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1D3CFC" w:rsidRDefault="001D3CFC" w:rsidP="001D3CFC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               （印章）</w:t>
            </w:r>
          </w:p>
          <w:p w:rsidR="001D3CFC" w:rsidRDefault="001D3CFC" w:rsidP="001D3CFC">
            <w:pPr>
              <w:spacing w:line="500" w:lineRule="exact"/>
              <w:jc w:val="righ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  月  日</w:t>
            </w:r>
          </w:p>
        </w:tc>
      </w:tr>
      <w:tr w:rsidR="001D3CFC" w:rsidTr="001D3CFC">
        <w:trPr>
          <w:trHeight w:val="3442"/>
        </w:trPr>
        <w:tc>
          <w:tcPr>
            <w:tcW w:w="1528" w:type="dxa"/>
            <w:vAlign w:val="center"/>
          </w:tcPr>
          <w:p w:rsidR="001D3CFC" w:rsidRDefault="001D3CFC" w:rsidP="001D3CFC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受理意见</w:t>
            </w:r>
          </w:p>
        </w:tc>
        <w:tc>
          <w:tcPr>
            <w:tcW w:w="7129" w:type="dxa"/>
            <w:gridSpan w:val="5"/>
            <w:vAlign w:val="bottom"/>
          </w:tcPr>
          <w:p w:rsidR="001D3CFC" w:rsidRDefault="001D3CFC" w:rsidP="001D3CFC">
            <w:pPr>
              <w:spacing w:line="500" w:lineRule="exact"/>
              <w:jc w:val="righ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年  月  日</w:t>
            </w:r>
          </w:p>
        </w:tc>
      </w:tr>
    </w:tbl>
    <w:p w:rsidR="00D3385C" w:rsidRDefault="00251176" w:rsidP="0051294C">
      <w:pPr>
        <w:widowControl/>
        <w:spacing w:before="0" w:beforeAutospacing="0" w:afterLines="50" w:afterAutospacing="0" w:line="240" w:lineRule="auto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605AE2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备注：9月</w:t>
      </w:r>
      <w:r w:rsidR="0063137D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20</w:t>
      </w:r>
      <w:r w:rsidRPr="00605AE2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日前报</w:t>
      </w:r>
      <w:r w:rsidR="00D3385C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安徽省风景园林行业协会</w:t>
      </w:r>
      <w:r w:rsidRPr="00605AE2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秘书处。</w:t>
      </w:r>
    </w:p>
    <w:p w:rsidR="00251176" w:rsidRPr="00605AE2" w:rsidRDefault="00251176" w:rsidP="00F340C3">
      <w:pPr>
        <w:widowControl/>
        <w:spacing w:before="0" w:beforeAutospacing="0" w:afterLines="50" w:afterAutospacing="0" w:line="240" w:lineRule="auto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605AE2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 xml:space="preserve">联系人：董朝晖 </w:t>
      </w:r>
      <w:r w:rsidR="001D3CFC" w:rsidRPr="00605AE2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 xml:space="preserve"> </w:t>
      </w:r>
      <w:r w:rsidRPr="00605AE2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电话/传真：0551-65606058</w:t>
      </w:r>
      <w:r w:rsidR="001D3CFC" w:rsidRPr="00605AE2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 xml:space="preserve"> </w:t>
      </w:r>
      <w:r w:rsidRPr="00605AE2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 xml:space="preserve"> 邮箱：1469778945@qq.com</w:t>
      </w:r>
    </w:p>
    <w:sectPr w:rsidR="00251176" w:rsidRPr="00605AE2" w:rsidSect="005F51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1F1F" w:rsidRDefault="00A31F1F" w:rsidP="00151AD8">
      <w:pPr>
        <w:spacing w:before="0" w:after="0" w:line="240" w:lineRule="auto"/>
      </w:pPr>
      <w:r>
        <w:separator/>
      </w:r>
    </w:p>
  </w:endnote>
  <w:endnote w:type="continuationSeparator" w:id="0">
    <w:p w:rsidR="00A31F1F" w:rsidRDefault="00A31F1F" w:rsidP="00151AD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1F1F" w:rsidRDefault="00A31F1F" w:rsidP="00151AD8">
      <w:pPr>
        <w:spacing w:before="0" w:after="0" w:line="240" w:lineRule="auto"/>
      </w:pPr>
      <w:r>
        <w:separator/>
      </w:r>
    </w:p>
  </w:footnote>
  <w:footnote w:type="continuationSeparator" w:id="0">
    <w:p w:rsidR="00A31F1F" w:rsidRDefault="00A31F1F" w:rsidP="00151AD8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D6B49"/>
    <w:rsid w:val="000160D8"/>
    <w:rsid w:val="00151AD8"/>
    <w:rsid w:val="00186037"/>
    <w:rsid w:val="001D3CFC"/>
    <w:rsid w:val="001E655D"/>
    <w:rsid w:val="0021685C"/>
    <w:rsid w:val="00251176"/>
    <w:rsid w:val="00292925"/>
    <w:rsid w:val="002C7124"/>
    <w:rsid w:val="002D1792"/>
    <w:rsid w:val="00303C40"/>
    <w:rsid w:val="003A0F13"/>
    <w:rsid w:val="0042753F"/>
    <w:rsid w:val="00427BD2"/>
    <w:rsid w:val="00491EEA"/>
    <w:rsid w:val="004955F8"/>
    <w:rsid w:val="004E0F01"/>
    <w:rsid w:val="0051294C"/>
    <w:rsid w:val="005243A9"/>
    <w:rsid w:val="00577150"/>
    <w:rsid w:val="005B1B12"/>
    <w:rsid w:val="005D4D4E"/>
    <w:rsid w:val="005F519E"/>
    <w:rsid w:val="00605AE2"/>
    <w:rsid w:val="0063137D"/>
    <w:rsid w:val="0069697F"/>
    <w:rsid w:val="0069735D"/>
    <w:rsid w:val="00741870"/>
    <w:rsid w:val="0077080C"/>
    <w:rsid w:val="008701CC"/>
    <w:rsid w:val="0087104B"/>
    <w:rsid w:val="00944BEC"/>
    <w:rsid w:val="00984BF2"/>
    <w:rsid w:val="00985C39"/>
    <w:rsid w:val="009B6208"/>
    <w:rsid w:val="00A00BEA"/>
    <w:rsid w:val="00A31F1F"/>
    <w:rsid w:val="00A55146"/>
    <w:rsid w:val="00A92EA9"/>
    <w:rsid w:val="00CF70DF"/>
    <w:rsid w:val="00D3385C"/>
    <w:rsid w:val="00D87B3D"/>
    <w:rsid w:val="00DA0ECB"/>
    <w:rsid w:val="00DD6B49"/>
    <w:rsid w:val="00E67DC4"/>
    <w:rsid w:val="00E83F01"/>
    <w:rsid w:val="00E91F31"/>
    <w:rsid w:val="00EE7756"/>
    <w:rsid w:val="00F340C3"/>
    <w:rsid w:val="00F35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="100" w:beforeAutospacing="1" w:after="100" w:afterAutospacing="1" w:line="4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1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51A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51AD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51AD8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51AD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9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2016-08-04T06:07:00Z</cp:lastPrinted>
  <dcterms:created xsi:type="dcterms:W3CDTF">2016-08-04T06:23:00Z</dcterms:created>
  <dcterms:modified xsi:type="dcterms:W3CDTF">2016-08-04T06:23:00Z</dcterms:modified>
</cp:coreProperties>
</file>